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81" w:rsidRPr="00E706F6" w:rsidRDefault="007A0D81" w:rsidP="007A0D81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06F6">
        <w:rPr>
          <w:rFonts w:ascii="Times New Roman" w:hAnsi="Times New Roman" w:cs="Times New Roman"/>
          <w:b/>
          <w:sz w:val="28"/>
          <w:szCs w:val="28"/>
        </w:rPr>
        <w:t xml:space="preserve">CASA </w:t>
      </w:r>
      <w:r w:rsidR="0069385D" w:rsidRPr="00E706F6">
        <w:rPr>
          <w:rFonts w:ascii="Times New Roman" w:hAnsi="Times New Roman" w:cs="Times New Roman"/>
          <w:b/>
          <w:sz w:val="28"/>
          <w:szCs w:val="28"/>
        </w:rPr>
        <w:t>JUDE</w:t>
      </w:r>
      <w:r w:rsidR="0069385D" w:rsidRPr="00E706F6">
        <w:rPr>
          <w:rFonts w:ascii="Times New Roman" w:hAnsi="Times New Roman" w:cs="Times New Roman"/>
          <w:b/>
          <w:sz w:val="28"/>
          <w:szCs w:val="28"/>
          <w:lang w:val="ro-RO"/>
        </w:rPr>
        <w:t>ȚEANĂ DE PENSII TIMIȘ</w:t>
      </w:r>
    </w:p>
    <w:p w:rsidR="007A0D81" w:rsidRPr="00E706F6" w:rsidRDefault="0069385D" w:rsidP="007A0D81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06F6">
        <w:rPr>
          <w:rFonts w:ascii="Times New Roman" w:hAnsi="Times New Roman" w:cs="Times New Roman"/>
          <w:b/>
          <w:sz w:val="28"/>
          <w:szCs w:val="28"/>
          <w:lang w:val="ro-RO"/>
        </w:rPr>
        <w:t>COMPARTIMENTUL GESTIUNE BILETE DE TRATAMENT</w:t>
      </w:r>
    </w:p>
    <w:p w:rsidR="007A0D81" w:rsidRPr="00E706F6" w:rsidRDefault="007A0D81" w:rsidP="007A0D81">
      <w:pPr>
        <w:rPr>
          <w:sz w:val="28"/>
          <w:szCs w:val="28"/>
          <w:lang w:val="ro-RO"/>
        </w:rPr>
      </w:pPr>
    </w:p>
    <w:p w:rsidR="007A0D81" w:rsidRPr="0069385D" w:rsidRDefault="007A0D81" w:rsidP="007A0D81">
      <w:pPr>
        <w:rPr>
          <w:sz w:val="32"/>
          <w:szCs w:val="32"/>
          <w:lang w:val="ro-RO"/>
        </w:rPr>
      </w:pPr>
    </w:p>
    <w:p w:rsidR="007A0D81" w:rsidRPr="0069385D" w:rsidRDefault="007A0D81" w:rsidP="007A0D81">
      <w:pPr>
        <w:rPr>
          <w:sz w:val="32"/>
          <w:szCs w:val="32"/>
          <w:lang w:val="ro-RO"/>
        </w:rPr>
      </w:pPr>
    </w:p>
    <w:p w:rsidR="007A0D81" w:rsidRPr="0069385D" w:rsidRDefault="007A0D81" w:rsidP="0069385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A0D81" w:rsidRPr="0069385D" w:rsidRDefault="007A0D81" w:rsidP="006938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69385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TABEL CU PREȚUL INTEGRAL AL</w:t>
      </w:r>
      <w:r w:rsidR="0069385D" w:rsidRPr="0069385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BILETELOR DE TRATAMENT PE ANU</w:t>
      </w:r>
      <w:r w:rsidR="0069385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L </w:t>
      </w:r>
      <w:r w:rsidRPr="0069385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202</w:t>
      </w:r>
      <w:r w:rsidR="00825E97" w:rsidRPr="0069385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6</w:t>
      </w:r>
      <w:r w:rsidR="0069385D" w:rsidRPr="0069385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 </w:t>
      </w:r>
      <w:r w:rsidRPr="0069385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PENTRU TBRCM SA</w:t>
      </w:r>
    </w:p>
    <w:p w:rsidR="007A0D81" w:rsidRPr="0069385D" w:rsidRDefault="007A0D81" w:rsidP="006938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69385D" w:rsidRPr="0069385D" w:rsidRDefault="0069385D" w:rsidP="006938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69385D" w:rsidRPr="0069385D" w:rsidRDefault="0069385D" w:rsidP="007A0D81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7A0D81" w:rsidRPr="0069385D" w:rsidRDefault="007A0D81" w:rsidP="007A0D81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tbl>
      <w:tblPr>
        <w:tblStyle w:val="TableGrid"/>
        <w:tblW w:w="10348" w:type="dxa"/>
        <w:tblInd w:w="-34" w:type="dxa"/>
        <w:tblLayout w:type="fixed"/>
        <w:tblLook w:val="04A0"/>
      </w:tblPr>
      <w:tblGrid>
        <w:gridCol w:w="3261"/>
        <w:gridCol w:w="2126"/>
        <w:gridCol w:w="3119"/>
        <w:gridCol w:w="1842"/>
      </w:tblGrid>
      <w:tr w:rsidR="007A0D81" w:rsidRPr="0069385D" w:rsidTr="00196445">
        <w:trPr>
          <w:trHeight w:val="548"/>
        </w:trPr>
        <w:tc>
          <w:tcPr>
            <w:tcW w:w="3261" w:type="dxa"/>
            <w:vAlign w:val="center"/>
          </w:tcPr>
          <w:p w:rsidR="007A0D81" w:rsidRPr="0069385D" w:rsidRDefault="007A0D81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</w:t>
            </w:r>
            <w:r w:rsidR="0069385D"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</w:t>
            </w: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IUNE</w:t>
            </w:r>
          </w:p>
        </w:tc>
        <w:tc>
          <w:tcPr>
            <w:tcW w:w="2126" w:type="dxa"/>
            <w:vAlign w:val="center"/>
          </w:tcPr>
          <w:p w:rsidR="007A0D81" w:rsidRPr="0069385D" w:rsidRDefault="007A0D81" w:rsidP="00FB562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SOCIETATEA</w:t>
            </w:r>
          </w:p>
        </w:tc>
        <w:tc>
          <w:tcPr>
            <w:tcW w:w="3119" w:type="dxa"/>
            <w:vAlign w:val="center"/>
          </w:tcPr>
          <w:p w:rsidR="007A0D81" w:rsidRPr="0069385D" w:rsidRDefault="007A0D81" w:rsidP="00FB562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UNIT.DE CAZARE</w:t>
            </w:r>
          </w:p>
        </w:tc>
        <w:tc>
          <w:tcPr>
            <w:tcW w:w="1842" w:type="dxa"/>
            <w:vAlign w:val="center"/>
          </w:tcPr>
          <w:p w:rsidR="007A0D81" w:rsidRPr="0069385D" w:rsidRDefault="007A0D81" w:rsidP="00FB562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Tarif/bilet</w:t>
            </w:r>
          </w:p>
        </w:tc>
      </w:tr>
      <w:tr w:rsidR="007A0D81" w:rsidRPr="0069385D" w:rsidTr="00196445">
        <w:tc>
          <w:tcPr>
            <w:tcW w:w="3261" w:type="dxa"/>
          </w:tcPr>
          <w:p w:rsidR="007A0D81" w:rsidRPr="0069385D" w:rsidRDefault="007A0D81" w:rsidP="00FB5620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 MAI</w:t>
            </w:r>
          </w:p>
        </w:tc>
        <w:tc>
          <w:tcPr>
            <w:tcW w:w="2126" w:type="dxa"/>
          </w:tcPr>
          <w:p w:rsidR="007A0D81" w:rsidRPr="0069385D" w:rsidRDefault="007A0D81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7A0D81" w:rsidRPr="0069385D" w:rsidRDefault="007A0D81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H.CERES***</w:t>
            </w:r>
          </w:p>
        </w:tc>
        <w:tc>
          <w:tcPr>
            <w:tcW w:w="1842" w:type="dxa"/>
          </w:tcPr>
          <w:p w:rsidR="007A0D81" w:rsidRPr="0069385D" w:rsidRDefault="00AC5B8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  <w:r w:rsidR="00825E97"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688</w:t>
            </w:r>
            <w:r w:rsidR="007A0D81"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,00 lei</w:t>
            </w:r>
          </w:p>
        </w:tc>
      </w:tr>
      <w:tr w:rsidR="007A0D81" w:rsidRPr="0069385D" w:rsidTr="00196445">
        <w:tc>
          <w:tcPr>
            <w:tcW w:w="3261" w:type="dxa"/>
          </w:tcPr>
          <w:p w:rsidR="007A0D81" w:rsidRPr="0069385D" w:rsidRDefault="007A0D81" w:rsidP="00FB5620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AMARA</w:t>
            </w:r>
          </w:p>
        </w:tc>
        <w:tc>
          <w:tcPr>
            <w:tcW w:w="2126" w:type="dxa"/>
          </w:tcPr>
          <w:p w:rsidR="007A0D81" w:rsidRPr="0069385D" w:rsidRDefault="007A0D81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7A0D81" w:rsidRPr="0069385D" w:rsidRDefault="007A0D81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H.IALOMIȚA***</w:t>
            </w:r>
          </w:p>
        </w:tc>
        <w:tc>
          <w:tcPr>
            <w:tcW w:w="1842" w:type="dxa"/>
          </w:tcPr>
          <w:p w:rsidR="007A0D81" w:rsidRPr="0069385D" w:rsidRDefault="00AC5B8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  <w:r w:rsidR="00825E97"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688</w:t>
            </w: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,00 lei</w:t>
            </w:r>
          </w:p>
        </w:tc>
      </w:tr>
      <w:tr w:rsidR="007A0D81" w:rsidRPr="0069385D" w:rsidTr="00196445">
        <w:tc>
          <w:tcPr>
            <w:tcW w:w="3261" w:type="dxa"/>
          </w:tcPr>
          <w:p w:rsidR="007A0D81" w:rsidRPr="0069385D" w:rsidRDefault="007A0D81" w:rsidP="00FB5620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</w:tcPr>
          <w:p w:rsidR="007A0D81" w:rsidRPr="0069385D" w:rsidRDefault="007A0D81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7A0D81" w:rsidRPr="0069385D" w:rsidRDefault="007A0D81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H.IALOMIȚA**</w:t>
            </w:r>
          </w:p>
        </w:tc>
        <w:tc>
          <w:tcPr>
            <w:tcW w:w="1842" w:type="dxa"/>
          </w:tcPr>
          <w:p w:rsidR="007A0D81" w:rsidRPr="0069385D" w:rsidRDefault="00AC5B8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  <w:r w:rsidR="00825E97"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480</w:t>
            </w:r>
            <w:r w:rsidR="007A0D81"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,00 lei</w:t>
            </w:r>
          </w:p>
        </w:tc>
      </w:tr>
      <w:tr w:rsidR="007A0D81" w:rsidRPr="0069385D" w:rsidTr="00196445">
        <w:tc>
          <w:tcPr>
            <w:tcW w:w="3261" w:type="dxa"/>
          </w:tcPr>
          <w:p w:rsidR="007A0D81" w:rsidRPr="0069385D" w:rsidRDefault="007A0D81" w:rsidP="00FB5620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BALA</w:t>
            </w:r>
          </w:p>
        </w:tc>
        <w:tc>
          <w:tcPr>
            <w:tcW w:w="2126" w:type="dxa"/>
          </w:tcPr>
          <w:p w:rsidR="007A0D81" w:rsidRPr="0069385D" w:rsidRDefault="007A0D81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7A0D81" w:rsidRPr="0069385D" w:rsidRDefault="007A0D81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H.CERES***</w:t>
            </w:r>
          </w:p>
        </w:tc>
        <w:tc>
          <w:tcPr>
            <w:tcW w:w="1842" w:type="dxa"/>
          </w:tcPr>
          <w:p w:rsidR="007A0D81" w:rsidRPr="0069385D" w:rsidRDefault="00AC5B8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  <w:r w:rsidR="00825E97"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688</w:t>
            </w: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,00 lei</w:t>
            </w:r>
          </w:p>
        </w:tc>
      </w:tr>
      <w:tr w:rsidR="007A0D81" w:rsidRPr="0069385D" w:rsidTr="00196445">
        <w:tc>
          <w:tcPr>
            <w:tcW w:w="3261" w:type="dxa"/>
          </w:tcPr>
          <w:p w:rsidR="007A0D81" w:rsidRPr="0069385D" w:rsidRDefault="007A0D81" w:rsidP="00FB5620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BIZUȘA</w:t>
            </w:r>
          </w:p>
        </w:tc>
        <w:tc>
          <w:tcPr>
            <w:tcW w:w="2126" w:type="dxa"/>
          </w:tcPr>
          <w:p w:rsidR="007A0D81" w:rsidRPr="0069385D" w:rsidRDefault="007A0D81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7A0D81" w:rsidRPr="0069385D" w:rsidRDefault="007A0D81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H.BIZUȘA**</w:t>
            </w:r>
          </w:p>
        </w:tc>
        <w:tc>
          <w:tcPr>
            <w:tcW w:w="1842" w:type="dxa"/>
          </w:tcPr>
          <w:p w:rsidR="007A0D81" w:rsidRPr="0069385D" w:rsidRDefault="00AC5B8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  <w:r w:rsidR="00825E97"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480</w:t>
            </w: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BUZIAȘ</w:t>
            </w: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H.SILVANA***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3.688,00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H.SILVANA**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3.480,00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COVASNA</w:t>
            </w: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H.DACIA***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3.688,00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H.DACIA**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3.480,00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GEOAGIU</w:t>
            </w: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H.CERES***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3.688,00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H.CERES**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3.480,00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LACU SĂRAT</w:t>
            </w: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H.PERLA***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3.688,00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MONEASA</w:t>
            </w: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H.CODRU MOMA***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3.688,00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NICOLINA</w:t>
            </w: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H.NICOLINA**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3.480,00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OLĂNEȘTI</w:t>
            </w: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H.LIVADIA***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3.688,00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PUCIOASA</w:t>
            </w: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H.CERES***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3.688,00 lei</w:t>
            </w:r>
          </w:p>
        </w:tc>
      </w:tr>
      <w:tr w:rsidR="00825E97" w:rsidRPr="0069385D" w:rsidTr="00196445">
        <w:tc>
          <w:tcPr>
            <w:tcW w:w="3261" w:type="dxa"/>
          </w:tcPr>
          <w:p w:rsidR="00825E97" w:rsidRPr="0069385D" w:rsidRDefault="00825E97" w:rsidP="00825E9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SĂRATA MONTEORU</w:t>
            </w:r>
          </w:p>
        </w:tc>
        <w:tc>
          <w:tcPr>
            <w:tcW w:w="2126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TBRCM SA</w:t>
            </w:r>
          </w:p>
        </w:tc>
        <w:tc>
          <w:tcPr>
            <w:tcW w:w="3119" w:type="dxa"/>
          </w:tcPr>
          <w:p w:rsidR="00825E97" w:rsidRPr="0069385D" w:rsidRDefault="00825E97" w:rsidP="0019644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H.CERES***</w:t>
            </w:r>
          </w:p>
        </w:tc>
        <w:tc>
          <w:tcPr>
            <w:tcW w:w="1842" w:type="dxa"/>
          </w:tcPr>
          <w:p w:rsidR="00825E97" w:rsidRPr="0069385D" w:rsidRDefault="00825E97" w:rsidP="0069385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38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3.688,00 lei</w:t>
            </w:r>
          </w:p>
        </w:tc>
      </w:tr>
    </w:tbl>
    <w:p w:rsidR="007A0D81" w:rsidRPr="0069385D" w:rsidRDefault="007A0D81" w:rsidP="007A0D81">
      <w:pPr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7A0D81" w:rsidRDefault="007A0D81" w:rsidP="007A0D81">
      <w:pPr>
        <w:ind w:left="0" w:firstLine="0"/>
        <w:rPr>
          <w:sz w:val="24"/>
          <w:szCs w:val="24"/>
          <w:lang w:val="ro-RO"/>
        </w:rPr>
      </w:pPr>
    </w:p>
    <w:p w:rsidR="007A0D81" w:rsidRPr="00A05A3C" w:rsidRDefault="007A0D81" w:rsidP="007A0D81">
      <w:pPr>
        <w:ind w:left="0" w:firstLine="0"/>
        <w:rPr>
          <w:sz w:val="28"/>
          <w:szCs w:val="28"/>
          <w:lang w:val="ro-RO"/>
        </w:rPr>
      </w:pPr>
      <w:r>
        <w:rPr>
          <w:sz w:val="24"/>
          <w:szCs w:val="24"/>
          <w:lang w:val="ro-RO"/>
        </w:rPr>
        <w:tab/>
      </w:r>
    </w:p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8E17D7" w:rsidRPr="007A0D81" w:rsidRDefault="007A0D81" w:rsidP="001D116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E17D7" w:rsidRPr="007A0D81" w:rsidSect="00A05A3C">
      <w:pgSz w:w="12240" w:h="15840"/>
      <w:pgMar w:top="1440" w:right="15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7A0D81"/>
    <w:rsid w:val="000351BF"/>
    <w:rsid w:val="001513BF"/>
    <w:rsid w:val="00196445"/>
    <w:rsid w:val="001D1169"/>
    <w:rsid w:val="004733C3"/>
    <w:rsid w:val="004F7E36"/>
    <w:rsid w:val="00547FF4"/>
    <w:rsid w:val="0069385D"/>
    <w:rsid w:val="0079514B"/>
    <w:rsid w:val="007A0D81"/>
    <w:rsid w:val="00825E97"/>
    <w:rsid w:val="008E17D7"/>
    <w:rsid w:val="00A321F1"/>
    <w:rsid w:val="00AC5B87"/>
    <w:rsid w:val="00D6177B"/>
    <w:rsid w:val="00DA1AB3"/>
    <w:rsid w:val="00DC1439"/>
    <w:rsid w:val="00DE734E"/>
    <w:rsid w:val="00E40886"/>
    <w:rsid w:val="00E706F6"/>
    <w:rsid w:val="00F7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81"/>
    <w:pPr>
      <w:spacing w:after="0" w:line="240" w:lineRule="auto"/>
      <w:ind w:left="216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D81"/>
    <w:pPr>
      <w:spacing w:after="0" w:line="240" w:lineRule="auto"/>
      <w:ind w:left="2160" w:hanging="144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Radu</dc:creator>
  <cp:lastModifiedBy>bilete_2443</cp:lastModifiedBy>
  <cp:revision>9</cp:revision>
  <cp:lastPrinted>2026-04-22T09:16:00Z</cp:lastPrinted>
  <dcterms:created xsi:type="dcterms:W3CDTF">2026-04-22T09:09:00Z</dcterms:created>
  <dcterms:modified xsi:type="dcterms:W3CDTF">2026-04-22T11:41:00Z</dcterms:modified>
</cp:coreProperties>
</file>